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BCFFC2" w14:textId="77777777" w:rsidR="00525ABC" w:rsidRDefault="00525ABC" w:rsidP="00525ABC">
      <w:r>
        <w:t>New Kings and Kingdoms</w:t>
      </w:r>
    </w:p>
    <w:p w14:paraId="29ACAEDD" w14:textId="77777777" w:rsidR="00840D72" w:rsidRDefault="00840D72" w:rsidP="00525ABC">
      <w:r>
        <w:t>Q1. True/False</w:t>
      </w:r>
    </w:p>
    <w:p w14:paraId="60BD11A6" w14:textId="62E3DECC" w:rsidR="00525ABC" w:rsidRPr="000D222D" w:rsidRDefault="00525ABC" w:rsidP="00525ABC">
      <w:pPr>
        <w:rPr>
          <w:color w:val="00B050"/>
        </w:rPr>
      </w:pPr>
      <w:r>
        <w:t xml:space="preserve">      </w:t>
      </w:r>
      <w:r w:rsidR="00840D72">
        <w:t xml:space="preserve">  </w:t>
      </w:r>
      <w:r>
        <w:t xml:space="preserve"> i.        Prashastis were composed by learned Brahmanas.</w:t>
      </w:r>
      <w:r w:rsidR="000D222D">
        <w:t xml:space="preserve"> </w:t>
      </w:r>
      <w:r w:rsidR="000D222D" w:rsidRPr="000D222D">
        <w:rPr>
          <w:color w:val="00B050"/>
        </w:rPr>
        <w:t>True</w:t>
      </w:r>
      <w:r w:rsidRPr="000D222D">
        <w:rPr>
          <w:color w:val="00B050"/>
        </w:rPr>
        <w:t xml:space="preserve"> </w:t>
      </w:r>
    </w:p>
    <w:p w14:paraId="505B0471" w14:textId="77777777" w:rsidR="00525ABC" w:rsidRDefault="00525ABC" w:rsidP="00525ABC"/>
    <w:p w14:paraId="4EC6358C" w14:textId="3704A9CF" w:rsidR="00525ABC" w:rsidRPr="000D222D" w:rsidRDefault="00840D72" w:rsidP="00525ABC">
      <w:pPr>
        <w:rPr>
          <w:color w:val="00B050"/>
        </w:rPr>
      </w:pPr>
      <w:r>
        <w:t xml:space="preserve">    </w:t>
      </w:r>
      <w:r w:rsidR="00525ABC">
        <w:t xml:space="preserve">  </w:t>
      </w:r>
      <w:r>
        <w:t xml:space="preserve">  </w:t>
      </w:r>
      <w:r w:rsidR="00525ABC">
        <w:t xml:space="preserve">  ii.        Initially Cholas were subordinate to the Chalukyas of Karnataka. </w:t>
      </w:r>
      <w:r w:rsidR="000D222D" w:rsidRPr="000D222D">
        <w:rPr>
          <w:color w:val="00B050"/>
        </w:rPr>
        <w:t>True</w:t>
      </w:r>
    </w:p>
    <w:p w14:paraId="2501152D" w14:textId="77777777" w:rsidR="00525ABC" w:rsidRDefault="00525ABC" w:rsidP="00525ABC"/>
    <w:p w14:paraId="3596269B" w14:textId="26ACE0F6" w:rsidR="00525ABC" w:rsidRPr="000D222D" w:rsidRDefault="00840D72" w:rsidP="00525ABC">
      <w:pPr>
        <w:rPr>
          <w:color w:val="00B050"/>
        </w:rPr>
      </w:pPr>
      <w:r>
        <w:t xml:space="preserve">       </w:t>
      </w:r>
      <w:r w:rsidR="00525ABC">
        <w:t xml:space="preserve">  iii.        Revenue was also collected from traders. </w:t>
      </w:r>
      <w:r w:rsidR="000D222D" w:rsidRPr="000D222D">
        <w:rPr>
          <w:color w:val="00B050"/>
        </w:rPr>
        <w:t>True</w:t>
      </w:r>
    </w:p>
    <w:p w14:paraId="5C53D82E" w14:textId="77777777" w:rsidR="00525ABC" w:rsidRDefault="00525ABC" w:rsidP="00525ABC"/>
    <w:p w14:paraId="17994EAE" w14:textId="7F6782BA" w:rsidR="00525ABC" w:rsidRDefault="00840D72" w:rsidP="00525ABC">
      <w:r>
        <w:t xml:space="preserve">        </w:t>
      </w:r>
      <w:r w:rsidR="00525ABC">
        <w:t xml:space="preserve">   iv.        Prashastis contain details that may not be literally true. </w:t>
      </w:r>
      <w:r w:rsidR="00707D2E" w:rsidRPr="00707D2E">
        <w:rPr>
          <w:color w:val="00B050"/>
        </w:rPr>
        <w:t>True</w:t>
      </w:r>
    </w:p>
    <w:p w14:paraId="6F6C2740" w14:textId="77777777" w:rsidR="00525ABC" w:rsidRDefault="00525ABC" w:rsidP="00525ABC"/>
    <w:p w14:paraId="232AAB60" w14:textId="77777777" w:rsidR="00525ABC" w:rsidRDefault="00840D72" w:rsidP="00840D72">
      <w:r>
        <w:t xml:space="preserve">      </w:t>
      </w:r>
      <w:r w:rsidR="00525ABC">
        <w:t xml:space="preserve">     v.        One prashasti found in Gwalior, Madhya Pradesh, describes the exploits of     </w:t>
      </w:r>
    </w:p>
    <w:p w14:paraId="36FD55B8" w14:textId="48009E50" w:rsidR="00525ABC" w:rsidRDefault="00840D72" w:rsidP="00525ABC">
      <w:r>
        <w:t xml:space="preserve">                     </w:t>
      </w:r>
      <w:r w:rsidR="00525ABC">
        <w:t xml:space="preserve">   N</w:t>
      </w:r>
      <w:r>
        <w:t xml:space="preserve">agabhata, a Pratihara king. </w:t>
      </w:r>
      <w:r w:rsidR="00707D2E" w:rsidRPr="00707D2E">
        <w:rPr>
          <w:color w:val="00B050"/>
        </w:rPr>
        <w:t>True</w:t>
      </w:r>
      <w:r w:rsidR="00525ABC" w:rsidRPr="00707D2E">
        <w:rPr>
          <w:color w:val="00B050"/>
        </w:rPr>
        <w:t xml:space="preserve">      </w:t>
      </w:r>
      <w:r w:rsidR="00525ABC">
        <w:t xml:space="preserve">        </w:t>
      </w:r>
    </w:p>
    <w:p w14:paraId="2FCE5780" w14:textId="77777777" w:rsidR="00525ABC" w:rsidRDefault="00525ABC" w:rsidP="00525ABC"/>
    <w:p w14:paraId="19FF934F" w14:textId="110B19AF" w:rsidR="00525ABC" w:rsidRPr="00707D2E" w:rsidRDefault="00840D72" w:rsidP="00525ABC">
      <w:pPr>
        <w:rPr>
          <w:color w:val="FF0000"/>
        </w:rPr>
      </w:pPr>
      <w:r>
        <w:t xml:space="preserve">          </w:t>
      </w:r>
      <w:r w:rsidR="00525ABC">
        <w:t xml:space="preserve"> vi.        Rashtrakuta dynasty ruled the Kashmir and </w:t>
      </w:r>
      <w:r w:rsidR="00B44C9C">
        <w:t>neighboring</w:t>
      </w:r>
      <w:r>
        <w:t xml:space="preserve"> areas of India. </w:t>
      </w:r>
      <w:r w:rsidR="00707D2E" w:rsidRPr="00707D2E">
        <w:rPr>
          <w:color w:val="FF0000"/>
        </w:rPr>
        <w:t>False</w:t>
      </w:r>
    </w:p>
    <w:p w14:paraId="7CC2EDF3" w14:textId="77777777" w:rsidR="00525ABC" w:rsidRDefault="00525ABC" w:rsidP="00525ABC"/>
    <w:p w14:paraId="5D2F8294" w14:textId="063F846E" w:rsidR="00525ABC" w:rsidRDefault="00525ABC" w:rsidP="00525ABC">
      <w:r>
        <w:t xml:space="preserve">         vii.        Earlier the Chauhans were also known as Chahamanas. </w:t>
      </w:r>
      <w:r w:rsidR="00707D2E" w:rsidRPr="00707D2E">
        <w:rPr>
          <w:color w:val="FF0000"/>
        </w:rPr>
        <w:t>False</w:t>
      </w:r>
    </w:p>
    <w:p w14:paraId="02B158FD" w14:textId="77777777" w:rsidR="00525ABC" w:rsidRDefault="00525ABC" w:rsidP="00525ABC"/>
    <w:p w14:paraId="68AF80A1" w14:textId="77777777" w:rsidR="00525ABC" w:rsidRDefault="00525ABC" w:rsidP="00525ABC"/>
    <w:p w14:paraId="2FE68C77" w14:textId="77777777" w:rsidR="00525ABC" w:rsidRDefault="00525ABC" w:rsidP="00525ABC">
      <w:r>
        <w:t xml:space="preserve"> </w:t>
      </w:r>
    </w:p>
    <w:p w14:paraId="3AA771E5" w14:textId="77777777" w:rsidR="00525ABC" w:rsidRDefault="00525ABC" w:rsidP="00525ABC"/>
    <w:p w14:paraId="44C92EAA" w14:textId="77777777" w:rsidR="00840D72" w:rsidRDefault="00840D72" w:rsidP="00525ABC">
      <w:r>
        <w:t>Q2. Fill in the blanks</w:t>
      </w:r>
    </w:p>
    <w:p w14:paraId="75100CBE" w14:textId="4A11831B" w:rsidR="00525ABC" w:rsidRDefault="00840D72" w:rsidP="00525ABC">
      <w:r>
        <w:t xml:space="preserve"> i. As S</w:t>
      </w:r>
      <w:r w:rsidR="00525ABC">
        <w:t xml:space="preserve">amantas gained power and wealth, they declared themselves to be </w:t>
      </w:r>
      <w:r>
        <w:t>_</w:t>
      </w:r>
      <w:proofErr w:type="spellStart"/>
      <w:r w:rsidR="00630095">
        <w:rPr>
          <w:color w:val="E36C0A" w:themeColor="accent6" w:themeShade="BF"/>
        </w:rPr>
        <w:t>maha-samantas</w:t>
      </w:r>
      <w:proofErr w:type="spellEnd"/>
      <w:r>
        <w:t>_________ &amp;__</w:t>
      </w:r>
      <w:proofErr w:type="spellStart"/>
      <w:r w:rsidR="00630095" w:rsidRPr="00630095">
        <w:rPr>
          <w:color w:val="E36C0A" w:themeColor="accent6" w:themeShade="BF"/>
        </w:rPr>
        <w:t>maha-mandaleshvara</w:t>
      </w:r>
      <w:proofErr w:type="spellEnd"/>
      <w:r>
        <w:t>___________.</w:t>
      </w:r>
    </w:p>
    <w:p w14:paraId="03C5BED4" w14:textId="77777777" w:rsidR="00525ABC" w:rsidRDefault="00525ABC" w:rsidP="00525ABC"/>
    <w:p w14:paraId="54366A69" w14:textId="3AE52538" w:rsidR="00525ABC" w:rsidRDefault="00525ABC" w:rsidP="00525ABC">
      <w:r>
        <w:t xml:space="preserve">  ii.</w:t>
      </w:r>
      <w:r w:rsidR="00840D72">
        <w:t xml:space="preserve"> The best-known ___</w:t>
      </w:r>
      <w:r w:rsidR="00630095" w:rsidRPr="00630095">
        <w:rPr>
          <w:color w:val="E36C0A" w:themeColor="accent6" w:themeShade="BF"/>
        </w:rPr>
        <w:t>Chauhan</w:t>
      </w:r>
      <w:r w:rsidR="00840D72">
        <w:t>__________</w:t>
      </w:r>
      <w:r>
        <w:t xml:space="preserve"> ruler was </w:t>
      </w:r>
      <w:proofErr w:type="spellStart"/>
      <w:r>
        <w:t>Prithviraja</w:t>
      </w:r>
      <w:proofErr w:type="spellEnd"/>
      <w:r>
        <w:t xml:space="preserve"> III, who defeated an Afghan ruler named Sultan </w:t>
      </w:r>
      <w:r w:rsidR="00840D72">
        <w:t xml:space="preserve">        </w:t>
      </w:r>
      <w:r>
        <w:t>Muhammad Ghori in 1191.</w:t>
      </w:r>
    </w:p>
    <w:p w14:paraId="469D1C1B" w14:textId="77777777" w:rsidR="00525ABC" w:rsidRDefault="00525ABC" w:rsidP="00525ABC"/>
    <w:p w14:paraId="144C091C" w14:textId="18B64760" w:rsidR="00525ABC" w:rsidRDefault="008967D1" w:rsidP="008967D1">
      <w:pPr>
        <w:jc w:val="both"/>
      </w:pPr>
      <w:r>
        <w:t xml:space="preserve">                       iii. </w:t>
      </w:r>
      <w:r w:rsidR="00525ABC">
        <w:t xml:space="preserve">Many of these new kings adopted high-sounding </w:t>
      </w:r>
      <w:r w:rsidR="00840D72">
        <w:t>titles such as _</w:t>
      </w:r>
      <w:r w:rsidR="00630095" w:rsidRPr="00EB75EB">
        <w:rPr>
          <w:color w:val="E36C0A" w:themeColor="accent6" w:themeShade="BF"/>
        </w:rPr>
        <w:t>maharaja</w:t>
      </w:r>
      <w:r w:rsidR="00630095">
        <w:t>-</w:t>
      </w:r>
      <w:proofErr w:type="spellStart"/>
      <w:r w:rsidR="00630095" w:rsidRPr="00EB75EB">
        <w:rPr>
          <w:color w:val="E36C0A" w:themeColor="accent6" w:themeShade="BF"/>
        </w:rPr>
        <w:t>adhiraja</w:t>
      </w:r>
      <w:proofErr w:type="spellEnd"/>
      <w:r w:rsidR="00840D72" w:rsidRPr="00EB75EB">
        <w:rPr>
          <w:color w:val="E36C0A" w:themeColor="accent6" w:themeShade="BF"/>
        </w:rPr>
        <w:t>_</w:t>
      </w:r>
      <w:r w:rsidR="00840D72">
        <w:t>________</w:t>
      </w:r>
      <w:r>
        <w:t xml:space="preserve"> and</w:t>
      </w:r>
      <w:r w:rsidR="00630095">
        <w:t xml:space="preserve"> </w:t>
      </w:r>
      <w:r>
        <w:t>___</w:t>
      </w:r>
      <w:proofErr w:type="spellStart"/>
      <w:r w:rsidR="00630095" w:rsidRPr="00EB75EB">
        <w:rPr>
          <w:color w:val="E36C0A" w:themeColor="accent6" w:themeShade="BF"/>
        </w:rPr>
        <w:t>tribhuvana-chakravartin</w:t>
      </w:r>
      <w:proofErr w:type="spellEnd"/>
      <w:r>
        <w:t>______________</w:t>
      </w:r>
      <w:r w:rsidR="00525ABC">
        <w:t>.</w:t>
      </w:r>
    </w:p>
    <w:p w14:paraId="44062DB8" w14:textId="77777777" w:rsidR="00525ABC" w:rsidRDefault="00525ABC" w:rsidP="00525ABC"/>
    <w:p w14:paraId="3C14CEAD" w14:textId="26A5584C" w:rsidR="00525ABC" w:rsidRDefault="00525ABC" w:rsidP="00525ABC">
      <w:r>
        <w:t xml:space="preserve">           </w:t>
      </w:r>
      <w:r w:rsidR="008967D1">
        <w:t xml:space="preserve">           iv.        __</w:t>
      </w:r>
      <w:proofErr w:type="spellStart"/>
      <w:r w:rsidR="00EB75EB" w:rsidRPr="00EB75EB">
        <w:rPr>
          <w:color w:val="E36C0A" w:themeColor="accent6" w:themeShade="BF"/>
        </w:rPr>
        <w:t>Prashastis</w:t>
      </w:r>
      <w:proofErr w:type="spellEnd"/>
      <w:r w:rsidR="008967D1">
        <w:t>_________</w:t>
      </w:r>
      <w:r>
        <w:t xml:space="preserve"> were composed by learned Brahmanas.</w:t>
      </w:r>
    </w:p>
    <w:p w14:paraId="05498CBB" w14:textId="77777777" w:rsidR="00525ABC" w:rsidRDefault="00525ABC" w:rsidP="00525ABC"/>
    <w:p w14:paraId="71A89927" w14:textId="77777777" w:rsidR="00525ABC" w:rsidRDefault="00525ABC" w:rsidP="00525ABC"/>
    <w:p w14:paraId="6C086859" w14:textId="25ECFA33" w:rsidR="00525ABC" w:rsidRDefault="00525ABC" w:rsidP="00525ABC">
      <w:r>
        <w:t xml:space="preserve">     </w:t>
      </w:r>
      <w:r w:rsidR="008967D1">
        <w:t xml:space="preserve">                  v.      __</w:t>
      </w:r>
      <w:r w:rsidR="00EB75EB" w:rsidRPr="003C3645">
        <w:rPr>
          <w:color w:val="E36C0A" w:themeColor="accent6" w:themeShade="BF"/>
        </w:rPr>
        <w:t>Tang</w:t>
      </w:r>
      <w:r w:rsidR="008967D1">
        <w:t>__________</w:t>
      </w:r>
      <w:r>
        <w:t xml:space="preserve"> dynasty remained in power between the seventh and tenth century.</w:t>
      </w:r>
    </w:p>
    <w:p w14:paraId="19980FDA" w14:textId="77777777" w:rsidR="00525ABC" w:rsidRDefault="00525ABC" w:rsidP="00525ABC"/>
    <w:p w14:paraId="79A4D8DC" w14:textId="0F4ED01E" w:rsidR="00525ABC" w:rsidRDefault="00525ABC" w:rsidP="00525ABC">
      <w:r>
        <w:t xml:space="preserve">                      vi.        The evidence of the land grants wer</w:t>
      </w:r>
      <w:r w:rsidR="008967D1">
        <w:t>e found to be recorded on ____</w:t>
      </w:r>
      <w:r w:rsidR="003C3645" w:rsidRPr="003C3645">
        <w:rPr>
          <w:color w:val="E36C0A" w:themeColor="accent6" w:themeShade="BF"/>
        </w:rPr>
        <w:t>copper</w:t>
      </w:r>
      <w:r w:rsidR="008967D1">
        <w:t>______</w:t>
      </w:r>
      <w:r>
        <w:t xml:space="preserve"> plate</w:t>
      </w:r>
      <w:r w:rsidR="008967D1">
        <w:t>.</w:t>
      </w:r>
    </w:p>
    <w:p w14:paraId="442078BE" w14:textId="77777777" w:rsidR="00525ABC" w:rsidRDefault="00525ABC" w:rsidP="00525ABC"/>
    <w:p w14:paraId="2CC4DE93" w14:textId="77777777" w:rsidR="00525ABC" w:rsidRDefault="00525ABC" w:rsidP="00525ABC"/>
    <w:p w14:paraId="179B872B" w14:textId="77777777" w:rsidR="00525ABC" w:rsidRDefault="00525ABC" w:rsidP="00525ABC"/>
    <w:p w14:paraId="449D4753" w14:textId="77777777" w:rsidR="00525ABC" w:rsidRDefault="00525ABC" w:rsidP="00525ABC">
      <w:r>
        <w:t>Q3. Who wrote Kitab-al-Hind?</w:t>
      </w:r>
    </w:p>
    <w:p w14:paraId="60C618A9" w14:textId="70DFAB42" w:rsidR="00525ABC" w:rsidRPr="003C3645" w:rsidRDefault="008967D1" w:rsidP="00525ABC">
      <w:pPr>
        <w:rPr>
          <w:color w:val="E36C0A" w:themeColor="accent6" w:themeShade="BF"/>
        </w:rPr>
      </w:pPr>
      <w:r>
        <w:t>Ans</w:t>
      </w:r>
      <w:r w:rsidR="003C3645">
        <w:t>:-</w:t>
      </w:r>
      <w:r w:rsidR="003C3645" w:rsidRPr="003C3645">
        <w:t xml:space="preserve"> </w:t>
      </w:r>
      <w:r w:rsidR="003C3645" w:rsidRPr="003C3645">
        <w:rPr>
          <w:color w:val="E36C0A" w:themeColor="accent6" w:themeShade="BF"/>
        </w:rPr>
        <w:t>Al-Biruni wrote Kitab-al-Hind</w:t>
      </w:r>
      <w:r w:rsidR="003C3645">
        <w:rPr>
          <w:color w:val="E36C0A" w:themeColor="accent6" w:themeShade="BF"/>
        </w:rPr>
        <w:t>.</w:t>
      </w:r>
    </w:p>
    <w:p w14:paraId="2AACFF9C" w14:textId="77777777" w:rsidR="00525ABC" w:rsidRDefault="00525ABC" w:rsidP="00525ABC"/>
    <w:p w14:paraId="49D6D2F2" w14:textId="77777777" w:rsidR="00525ABC" w:rsidRDefault="00525ABC" w:rsidP="00525ABC">
      <w:r>
        <w:t xml:space="preserve"> </w:t>
      </w:r>
    </w:p>
    <w:p w14:paraId="51676E7F" w14:textId="77777777" w:rsidR="00525ABC" w:rsidRDefault="00525ABC" w:rsidP="00525ABC"/>
    <w:p w14:paraId="0806DD26" w14:textId="77777777" w:rsidR="00525ABC" w:rsidRDefault="008967D1" w:rsidP="00525ABC">
      <w:r>
        <w:t xml:space="preserve">Q4. What were known as </w:t>
      </w:r>
      <w:r>
        <w:rPr>
          <w:b/>
        </w:rPr>
        <w:t>ur</w:t>
      </w:r>
      <w:r w:rsidR="00525ABC">
        <w:t>?</w:t>
      </w:r>
    </w:p>
    <w:p w14:paraId="0A5EBA93" w14:textId="291B90A0" w:rsidR="00525ABC" w:rsidRPr="003C3645" w:rsidRDefault="008967D1" w:rsidP="00525ABC">
      <w:pPr>
        <w:rPr>
          <w:color w:val="E36C0A" w:themeColor="accent6" w:themeShade="BF"/>
        </w:rPr>
      </w:pPr>
      <w:r>
        <w:t>Ans</w:t>
      </w:r>
      <w:r w:rsidR="003C3645">
        <w:t xml:space="preserve">:- </w:t>
      </w:r>
      <w:r w:rsidR="003C3645" w:rsidRPr="003C3645">
        <w:rPr>
          <w:color w:val="E36C0A" w:themeColor="accent6" w:themeShade="BF"/>
        </w:rPr>
        <w:t>Ur was a major Sumerian city-state located in Mesopotamia, marked today by Tell el-</w:t>
      </w:r>
      <w:proofErr w:type="spellStart"/>
      <w:r w:rsidR="003C3645" w:rsidRPr="003C3645">
        <w:rPr>
          <w:color w:val="E36C0A" w:themeColor="accent6" w:themeShade="BF"/>
        </w:rPr>
        <w:t>Muqayyar</w:t>
      </w:r>
      <w:proofErr w:type="spellEnd"/>
      <w:r w:rsidR="003C3645" w:rsidRPr="003C3645">
        <w:rPr>
          <w:color w:val="E36C0A" w:themeColor="accent6" w:themeShade="BF"/>
        </w:rPr>
        <w:t xml:space="preserve"> in Southern Iraq.</w:t>
      </w:r>
    </w:p>
    <w:p w14:paraId="6F283C9E" w14:textId="77777777" w:rsidR="00525ABC" w:rsidRPr="003C3645" w:rsidRDefault="00525ABC" w:rsidP="00525ABC">
      <w:pPr>
        <w:rPr>
          <w:color w:val="E36C0A" w:themeColor="accent6" w:themeShade="BF"/>
        </w:rPr>
      </w:pPr>
    </w:p>
    <w:p w14:paraId="75AA6179" w14:textId="77777777" w:rsidR="00525ABC" w:rsidRDefault="00525ABC" w:rsidP="00525ABC">
      <w:r>
        <w:t xml:space="preserve"> </w:t>
      </w:r>
    </w:p>
    <w:p w14:paraId="246A4456" w14:textId="77777777" w:rsidR="00525ABC" w:rsidRDefault="00525ABC" w:rsidP="00525ABC"/>
    <w:p w14:paraId="1BCC67F1" w14:textId="77777777" w:rsidR="00525ABC" w:rsidRDefault="00525ABC" w:rsidP="00525ABC">
      <w:r>
        <w:t>Q5. What were called nadu?</w:t>
      </w:r>
    </w:p>
    <w:p w14:paraId="0BBC5415" w14:textId="615C15B1" w:rsidR="00525ABC" w:rsidRPr="00442B58" w:rsidRDefault="008967D1" w:rsidP="00525ABC">
      <w:pPr>
        <w:rPr>
          <w:color w:val="E36C0A" w:themeColor="accent6" w:themeShade="BF"/>
        </w:rPr>
      </w:pPr>
      <w:r>
        <w:lastRenderedPageBreak/>
        <w:t>Ans</w:t>
      </w:r>
      <w:r w:rsidR="003C3645">
        <w:t xml:space="preserve">:- </w:t>
      </w:r>
      <w:r w:rsidR="00442B58">
        <w:t xml:space="preserve"> </w:t>
      </w:r>
      <w:r w:rsidR="00442B58" w:rsidRPr="00442B58">
        <w:rPr>
          <w:color w:val="E36C0A" w:themeColor="accent6" w:themeShade="BF"/>
        </w:rPr>
        <w:t>The larger units of the groups of ‘Ur’ were called Nadu.</w:t>
      </w:r>
    </w:p>
    <w:p w14:paraId="52F260B3" w14:textId="77777777" w:rsidR="00525ABC" w:rsidRDefault="00525ABC" w:rsidP="00525ABC"/>
    <w:p w14:paraId="3774A046" w14:textId="77777777" w:rsidR="00525ABC" w:rsidRDefault="00525ABC" w:rsidP="00525ABC">
      <w:r>
        <w:t xml:space="preserve"> </w:t>
      </w:r>
    </w:p>
    <w:p w14:paraId="103570D4" w14:textId="77777777" w:rsidR="00525ABC" w:rsidRDefault="00525ABC" w:rsidP="00525ABC"/>
    <w:p w14:paraId="6D362EDC" w14:textId="77777777" w:rsidR="00525ABC" w:rsidRDefault="00525ABC" w:rsidP="00525ABC">
      <w:r>
        <w:t>Q6. What was called brahmadeya?</w:t>
      </w:r>
    </w:p>
    <w:p w14:paraId="52B09074" w14:textId="5B0ED4A0" w:rsidR="00525ABC" w:rsidRPr="00442B58" w:rsidRDefault="00525ABC" w:rsidP="00525ABC">
      <w:pPr>
        <w:rPr>
          <w:color w:val="E36C0A" w:themeColor="accent6" w:themeShade="BF"/>
        </w:rPr>
      </w:pPr>
      <w:r>
        <w:t>Ans</w:t>
      </w:r>
      <w:r w:rsidR="008967D1">
        <w:t xml:space="preserve">. </w:t>
      </w:r>
      <w:r w:rsidR="00442B58">
        <w:t xml:space="preserve"> </w:t>
      </w:r>
      <w:proofErr w:type="spellStart"/>
      <w:r w:rsidR="00442B58" w:rsidRPr="00442B58">
        <w:rPr>
          <w:color w:val="E36C0A" w:themeColor="accent6" w:themeShade="BF"/>
        </w:rPr>
        <w:t>Brahmadeya</w:t>
      </w:r>
      <w:proofErr w:type="spellEnd"/>
      <w:r w:rsidR="00442B58" w:rsidRPr="00442B58">
        <w:rPr>
          <w:color w:val="E36C0A" w:themeColor="accent6" w:themeShade="BF"/>
        </w:rPr>
        <w:t xml:space="preserve"> or </w:t>
      </w:r>
      <w:proofErr w:type="spellStart"/>
      <w:r w:rsidR="00442B58" w:rsidRPr="00442B58">
        <w:rPr>
          <w:color w:val="E36C0A" w:themeColor="accent6" w:themeShade="BF"/>
        </w:rPr>
        <w:t>Agrahara</w:t>
      </w:r>
      <w:proofErr w:type="spellEnd"/>
      <w:r w:rsidR="00442B58" w:rsidRPr="00442B58">
        <w:rPr>
          <w:color w:val="E36C0A" w:themeColor="accent6" w:themeShade="BF"/>
        </w:rPr>
        <w:t xml:space="preserve"> are villages which were villages granted to Brahmin and inhabited entirely by them. </w:t>
      </w:r>
    </w:p>
    <w:p w14:paraId="5AA28695" w14:textId="77777777" w:rsidR="00525ABC" w:rsidRDefault="00525ABC" w:rsidP="00525ABC"/>
    <w:p w14:paraId="2811F72B" w14:textId="77777777" w:rsidR="00525ABC" w:rsidRDefault="00525ABC" w:rsidP="00525ABC">
      <w:r>
        <w:t xml:space="preserve"> </w:t>
      </w:r>
    </w:p>
    <w:p w14:paraId="5443FBD2" w14:textId="77777777" w:rsidR="00525ABC" w:rsidRDefault="00525ABC" w:rsidP="00525ABC"/>
    <w:p w14:paraId="4F2080E7" w14:textId="77777777" w:rsidR="00525ABC" w:rsidRDefault="00525ABC" w:rsidP="00525ABC">
      <w:r>
        <w:t>Q7. When was Ellora caves built?</w:t>
      </w:r>
    </w:p>
    <w:p w14:paraId="2CFE010D" w14:textId="2E8A6368" w:rsidR="00525ABC" w:rsidRDefault="008967D1" w:rsidP="00525ABC">
      <w:r>
        <w:t>Ans</w:t>
      </w:r>
      <w:r w:rsidR="00442B58">
        <w:t xml:space="preserve">:- </w:t>
      </w:r>
      <w:r w:rsidR="00FC26EF" w:rsidRPr="00FC26EF">
        <w:rPr>
          <w:color w:val="E36C0A" w:themeColor="accent6" w:themeShade="BF"/>
        </w:rPr>
        <w:t xml:space="preserve">Ellora cave was built during 757-783 AD by Krishna I who was the uncle of </w:t>
      </w:r>
      <w:proofErr w:type="spellStart"/>
      <w:r w:rsidR="00FC26EF" w:rsidRPr="00FC26EF">
        <w:rPr>
          <w:color w:val="E36C0A" w:themeColor="accent6" w:themeShade="BF"/>
        </w:rPr>
        <w:t>Dantidurga</w:t>
      </w:r>
      <w:proofErr w:type="spellEnd"/>
      <w:r w:rsidR="00FC26EF" w:rsidRPr="00FC26EF">
        <w:rPr>
          <w:color w:val="E36C0A" w:themeColor="accent6" w:themeShade="BF"/>
        </w:rPr>
        <w:t>.</w:t>
      </w:r>
    </w:p>
    <w:p w14:paraId="277B0F1D" w14:textId="77777777" w:rsidR="00525ABC" w:rsidRDefault="00525ABC" w:rsidP="00525ABC"/>
    <w:p w14:paraId="36FF98A3" w14:textId="77777777" w:rsidR="00525ABC" w:rsidRDefault="00525ABC" w:rsidP="00525ABC">
      <w:r>
        <w:t xml:space="preserve"> </w:t>
      </w:r>
    </w:p>
    <w:p w14:paraId="068F7B89" w14:textId="77777777" w:rsidR="00525ABC" w:rsidRDefault="00525ABC" w:rsidP="00525ABC"/>
    <w:p w14:paraId="4982F3D6" w14:textId="77777777" w:rsidR="00525ABC" w:rsidRDefault="00B44C9C" w:rsidP="00525ABC">
      <w:r>
        <w:t>Q8. What does A</w:t>
      </w:r>
      <w:r w:rsidR="00525ABC">
        <w:t>raiyar means?</w:t>
      </w:r>
    </w:p>
    <w:p w14:paraId="3FD13401" w14:textId="5F093AB3" w:rsidR="00525ABC" w:rsidRPr="00FC26EF" w:rsidRDefault="008967D1" w:rsidP="00525ABC">
      <w:pPr>
        <w:rPr>
          <w:color w:val="E36C0A" w:themeColor="accent6" w:themeShade="BF"/>
        </w:rPr>
      </w:pPr>
      <w:proofErr w:type="spellStart"/>
      <w:r>
        <w:t>Ans</w:t>
      </w:r>
      <w:proofErr w:type="spellEnd"/>
      <w:r w:rsidR="00FC26EF">
        <w:t xml:space="preserve">:- </w:t>
      </w:r>
      <w:proofErr w:type="spellStart"/>
      <w:r w:rsidR="00FC26EF" w:rsidRPr="00FC26EF">
        <w:rPr>
          <w:color w:val="E36C0A" w:themeColor="accent6" w:themeShade="BF"/>
        </w:rPr>
        <w:t>Araiyar</w:t>
      </w:r>
      <w:proofErr w:type="spellEnd"/>
      <w:r w:rsidR="00FC26EF" w:rsidRPr="00FC26EF">
        <w:rPr>
          <w:color w:val="E36C0A" w:themeColor="accent6" w:themeShade="BF"/>
        </w:rPr>
        <w:t xml:space="preserve"> means chief. </w:t>
      </w:r>
    </w:p>
    <w:p w14:paraId="57C4ED58" w14:textId="77777777" w:rsidR="00525ABC" w:rsidRDefault="00525ABC" w:rsidP="00525ABC"/>
    <w:p w14:paraId="38D220C9" w14:textId="77777777" w:rsidR="00525ABC" w:rsidRDefault="00525ABC" w:rsidP="00525ABC"/>
    <w:p w14:paraId="7040945C" w14:textId="77777777" w:rsidR="00525ABC" w:rsidRDefault="00525ABC" w:rsidP="00525ABC"/>
    <w:p w14:paraId="7888895A" w14:textId="77777777" w:rsidR="00525ABC" w:rsidRDefault="00525ABC" w:rsidP="00525ABC">
      <w:r>
        <w:t xml:space="preserve">Q9. Which river flowed in the regions of the </w:t>
      </w:r>
      <w:r w:rsidR="00B44C9C">
        <w:t>Chola</w:t>
      </w:r>
      <w:r>
        <w:t xml:space="preserve"> dynasty?</w:t>
      </w:r>
    </w:p>
    <w:p w14:paraId="3AEED7D2" w14:textId="391BD6AF" w:rsidR="00525ABC" w:rsidRDefault="008967D1" w:rsidP="00525ABC">
      <w:pPr>
        <w:rPr>
          <w:color w:val="E36C0A" w:themeColor="accent6" w:themeShade="BF"/>
        </w:rPr>
      </w:pPr>
      <w:r>
        <w:t>Ans</w:t>
      </w:r>
      <w:r w:rsidR="00FC26EF">
        <w:t xml:space="preserve">:-  </w:t>
      </w:r>
      <w:r w:rsidR="00FC26EF" w:rsidRPr="00FC26EF">
        <w:rPr>
          <w:color w:val="E36C0A" w:themeColor="accent6" w:themeShade="BF"/>
        </w:rPr>
        <w:t>Kaveri River flowed in the regions of the Chola dynasty.</w:t>
      </w:r>
      <w:r w:rsidRPr="00FC26EF">
        <w:rPr>
          <w:color w:val="E36C0A" w:themeColor="accent6" w:themeShade="BF"/>
        </w:rPr>
        <w:t xml:space="preserve"> </w:t>
      </w:r>
    </w:p>
    <w:p w14:paraId="7C07C892" w14:textId="77777777" w:rsidR="00FC26EF" w:rsidRPr="00FC26EF" w:rsidRDefault="00FC26EF" w:rsidP="00525ABC">
      <w:pPr>
        <w:rPr>
          <w:color w:val="E36C0A" w:themeColor="accent6" w:themeShade="BF"/>
        </w:rPr>
      </w:pPr>
    </w:p>
    <w:p w14:paraId="77DA6495" w14:textId="77777777" w:rsidR="00525ABC" w:rsidRDefault="00525ABC" w:rsidP="00525ABC"/>
    <w:p w14:paraId="1051AB68" w14:textId="77777777" w:rsidR="00525ABC" w:rsidRDefault="00525ABC" w:rsidP="00525ABC">
      <w:r>
        <w:t>Q10. Who was the founder of Gurjara- Pratihara Harichandra dynasty?</w:t>
      </w:r>
    </w:p>
    <w:p w14:paraId="42B1EA77" w14:textId="44B876FC" w:rsidR="009B5932" w:rsidRPr="009B5932" w:rsidRDefault="00525ABC" w:rsidP="00525ABC">
      <w:pPr>
        <w:rPr>
          <w:color w:val="E36C0A" w:themeColor="accent6" w:themeShade="BF"/>
        </w:rPr>
      </w:pPr>
      <w:proofErr w:type="spellStart"/>
      <w:r>
        <w:t>Ans</w:t>
      </w:r>
      <w:proofErr w:type="spellEnd"/>
      <w:r w:rsidR="009B5932">
        <w:rPr>
          <w:color w:val="E36C0A" w:themeColor="accent6" w:themeShade="BF"/>
        </w:rPr>
        <w:t>:-</w:t>
      </w:r>
      <w:r w:rsidR="008967D1" w:rsidRPr="009B5932">
        <w:rPr>
          <w:color w:val="E36C0A" w:themeColor="accent6" w:themeShade="BF"/>
        </w:rPr>
        <w:t xml:space="preserve"> </w:t>
      </w:r>
      <w:proofErr w:type="spellStart"/>
      <w:r w:rsidR="00FC26EF" w:rsidRPr="009B5932">
        <w:rPr>
          <w:color w:val="E36C0A" w:themeColor="accent6" w:themeShade="BF"/>
        </w:rPr>
        <w:t>Nagab</w:t>
      </w:r>
      <w:r w:rsidR="009B5932" w:rsidRPr="009B5932">
        <w:rPr>
          <w:color w:val="E36C0A" w:themeColor="accent6" w:themeShade="BF"/>
        </w:rPr>
        <w:t>hatta</w:t>
      </w:r>
      <w:proofErr w:type="spellEnd"/>
      <w:r w:rsidR="009B5932" w:rsidRPr="009B5932">
        <w:rPr>
          <w:color w:val="E36C0A" w:themeColor="accent6" w:themeShade="BF"/>
        </w:rPr>
        <w:t xml:space="preserve">-I was the founder of </w:t>
      </w:r>
      <w:proofErr w:type="spellStart"/>
      <w:r w:rsidR="009B5932" w:rsidRPr="009B5932">
        <w:rPr>
          <w:color w:val="E36C0A" w:themeColor="accent6" w:themeShade="BF"/>
        </w:rPr>
        <w:t>Gurjara-Pratihara</w:t>
      </w:r>
      <w:proofErr w:type="spellEnd"/>
      <w:r w:rsidR="009B5932" w:rsidRPr="009B5932">
        <w:rPr>
          <w:color w:val="E36C0A" w:themeColor="accent6" w:themeShade="BF"/>
        </w:rPr>
        <w:t xml:space="preserve"> </w:t>
      </w:r>
      <w:proofErr w:type="spellStart"/>
      <w:r w:rsidR="009B5932" w:rsidRPr="009B5932">
        <w:rPr>
          <w:color w:val="E36C0A" w:themeColor="accent6" w:themeShade="BF"/>
        </w:rPr>
        <w:t>Harichandra</w:t>
      </w:r>
      <w:proofErr w:type="spellEnd"/>
      <w:r w:rsidR="009B5932" w:rsidRPr="009B5932">
        <w:rPr>
          <w:color w:val="E36C0A" w:themeColor="accent6" w:themeShade="BF"/>
        </w:rPr>
        <w:t xml:space="preserve"> dynasty.</w:t>
      </w:r>
    </w:p>
    <w:p w14:paraId="58EA6E21" w14:textId="77777777" w:rsidR="00525ABC" w:rsidRDefault="00525ABC" w:rsidP="00525ABC"/>
    <w:p w14:paraId="348FC593" w14:textId="77777777" w:rsidR="00525ABC" w:rsidRDefault="00525ABC" w:rsidP="00525ABC"/>
    <w:p w14:paraId="0A9B6D3A" w14:textId="77777777" w:rsidR="00525ABC" w:rsidRDefault="00525ABC" w:rsidP="00525ABC">
      <w:r>
        <w:t xml:space="preserve"> </w:t>
      </w:r>
    </w:p>
    <w:p w14:paraId="07B9EEDD" w14:textId="77777777" w:rsidR="00525ABC" w:rsidRDefault="00525ABC" w:rsidP="00525ABC"/>
    <w:p w14:paraId="030D4EE2" w14:textId="77777777" w:rsidR="00525ABC" w:rsidRDefault="00525ABC" w:rsidP="00525ABC">
      <w:r>
        <w:t>Q11. Name the state where Kadamba Mayurasharman ruled.</w:t>
      </w:r>
    </w:p>
    <w:p w14:paraId="3097E93A" w14:textId="7FEDFDEC" w:rsidR="00525ABC" w:rsidRPr="009B5932" w:rsidRDefault="00525ABC" w:rsidP="00525ABC">
      <w:pPr>
        <w:rPr>
          <w:color w:val="E36C0A" w:themeColor="accent6" w:themeShade="BF"/>
        </w:rPr>
      </w:pPr>
      <w:r>
        <w:t xml:space="preserve">Ans. </w:t>
      </w:r>
      <w:r w:rsidRPr="009B5932">
        <w:rPr>
          <w:color w:val="E36C0A" w:themeColor="accent6" w:themeShade="BF"/>
        </w:rPr>
        <w:t>Karnataka</w:t>
      </w:r>
      <w:r w:rsidR="009B5932" w:rsidRPr="009B5932">
        <w:rPr>
          <w:color w:val="E36C0A" w:themeColor="accent6" w:themeShade="BF"/>
        </w:rPr>
        <w:t xml:space="preserve"> is the state where </w:t>
      </w:r>
      <w:proofErr w:type="spellStart"/>
      <w:r w:rsidR="009B5932" w:rsidRPr="009B5932">
        <w:rPr>
          <w:color w:val="E36C0A" w:themeColor="accent6" w:themeShade="BF"/>
        </w:rPr>
        <w:t>Kadamba</w:t>
      </w:r>
      <w:proofErr w:type="spellEnd"/>
      <w:r w:rsidR="009B5932" w:rsidRPr="009B5932">
        <w:rPr>
          <w:color w:val="E36C0A" w:themeColor="accent6" w:themeShade="BF"/>
        </w:rPr>
        <w:t xml:space="preserve"> </w:t>
      </w:r>
      <w:proofErr w:type="spellStart"/>
      <w:r w:rsidR="009B5932" w:rsidRPr="009B5932">
        <w:rPr>
          <w:color w:val="E36C0A" w:themeColor="accent6" w:themeShade="BF"/>
        </w:rPr>
        <w:t>Mayurasharam</w:t>
      </w:r>
      <w:proofErr w:type="spellEnd"/>
      <w:r w:rsidR="009B5932" w:rsidRPr="009B5932">
        <w:rPr>
          <w:color w:val="E36C0A" w:themeColor="accent6" w:themeShade="BF"/>
        </w:rPr>
        <w:t xml:space="preserve"> ruled.</w:t>
      </w:r>
    </w:p>
    <w:p w14:paraId="4EDB2798" w14:textId="77777777" w:rsidR="00525ABC" w:rsidRDefault="00525ABC" w:rsidP="00525ABC"/>
    <w:p w14:paraId="488AD4AD" w14:textId="77777777" w:rsidR="00525ABC" w:rsidRDefault="00525ABC" w:rsidP="00525ABC">
      <w:r>
        <w:t xml:space="preserve"> </w:t>
      </w:r>
    </w:p>
    <w:p w14:paraId="110DBE40" w14:textId="77777777" w:rsidR="00525ABC" w:rsidRDefault="00525ABC" w:rsidP="00525ABC"/>
    <w:p w14:paraId="57486914" w14:textId="77777777" w:rsidR="00525ABC" w:rsidRDefault="00525ABC" w:rsidP="00525ABC">
      <w:r>
        <w:t>Q12. In which state the Gujara - Pratihara dynasty was formed?</w:t>
      </w:r>
    </w:p>
    <w:p w14:paraId="0FF3F737" w14:textId="2970E139" w:rsidR="00525ABC" w:rsidRPr="009B5932" w:rsidRDefault="008967D1" w:rsidP="00525ABC">
      <w:pPr>
        <w:rPr>
          <w:color w:val="E36C0A" w:themeColor="accent6" w:themeShade="BF"/>
        </w:rPr>
      </w:pPr>
      <w:r>
        <w:t>Ans</w:t>
      </w:r>
      <w:r w:rsidR="009B5932">
        <w:t xml:space="preserve">:-  </w:t>
      </w:r>
      <w:r w:rsidR="009B5932" w:rsidRPr="009B5932">
        <w:rPr>
          <w:color w:val="E36C0A" w:themeColor="accent6" w:themeShade="BF"/>
        </w:rPr>
        <w:t>Ujjain</w:t>
      </w:r>
    </w:p>
    <w:p w14:paraId="1D5FAF61" w14:textId="77777777" w:rsidR="00525ABC" w:rsidRDefault="00525ABC" w:rsidP="00525ABC"/>
    <w:p w14:paraId="7AD7F121" w14:textId="77777777" w:rsidR="00525ABC" w:rsidRDefault="00525ABC" w:rsidP="00525ABC">
      <w:r>
        <w:t xml:space="preserve"> </w:t>
      </w:r>
    </w:p>
    <w:p w14:paraId="494A7779" w14:textId="77777777" w:rsidR="00525ABC" w:rsidRDefault="00525ABC" w:rsidP="00525ABC"/>
    <w:p w14:paraId="48D639CB" w14:textId="77777777" w:rsidR="00525ABC" w:rsidRDefault="00525ABC" w:rsidP="00525ABC">
      <w:r>
        <w:t>Q13. Where is temple of somnath situated?</w:t>
      </w:r>
    </w:p>
    <w:p w14:paraId="5D73FC9B" w14:textId="6268ACB7" w:rsidR="00525ABC" w:rsidRPr="009B5932" w:rsidRDefault="008967D1" w:rsidP="00525ABC">
      <w:pPr>
        <w:rPr>
          <w:color w:val="E36C0A" w:themeColor="accent6" w:themeShade="BF"/>
        </w:rPr>
      </w:pPr>
      <w:r>
        <w:t>Ans</w:t>
      </w:r>
      <w:r w:rsidR="009B5932">
        <w:t xml:space="preserve">:- </w:t>
      </w:r>
      <w:r w:rsidR="009B5932" w:rsidRPr="009B5932">
        <w:rPr>
          <w:color w:val="E36C0A" w:themeColor="accent6" w:themeShade="BF"/>
        </w:rPr>
        <w:t>Gujrat</w:t>
      </w:r>
    </w:p>
    <w:p w14:paraId="45AEBAAC" w14:textId="77777777" w:rsidR="00525ABC" w:rsidRDefault="00525ABC" w:rsidP="00525ABC"/>
    <w:p w14:paraId="5B3C35B2" w14:textId="77777777" w:rsidR="00525ABC" w:rsidRDefault="00525ABC" w:rsidP="00525ABC">
      <w:r>
        <w:t xml:space="preserve"> </w:t>
      </w:r>
    </w:p>
    <w:p w14:paraId="2FE4C601" w14:textId="77777777" w:rsidR="00525ABC" w:rsidRDefault="00525ABC" w:rsidP="00525ABC"/>
    <w:p w14:paraId="768CF41E" w14:textId="77777777" w:rsidR="00525ABC" w:rsidRDefault="00525ABC" w:rsidP="00525ABC">
      <w:r>
        <w:t>Q14. Where was the Tang dynasty established?</w:t>
      </w:r>
    </w:p>
    <w:p w14:paraId="187E2859" w14:textId="6D2BD501" w:rsidR="00525ABC" w:rsidRDefault="008967D1" w:rsidP="00525ABC">
      <w:r>
        <w:t>Ans</w:t>
      </w:r>
      <w:r w:rsidR="009B5932">
        <w:t xml:space="preserve">:- </w:t>
      </w:r>
      <w:r w:rsidR="009B5932" w:rsidRPr="009B5932">
        <w:rPr>
          <w:color w:val="E36C0A" w:themeColor="accent6" w:themeShade="BF"/>
        </w:rPr>
        <w:t>China</w:t>
      </w:r>
    </w:p>
    <w:p w14:paraId="3ADEA524" w14:textId="77777777" w:rsidR="00525ABC" w:rsidRDefault="00525ABC" w:rsidP="00525ABC"/>
    <w:p w14:paraId="0A722282" w14:textId="77777777" w:rsidR="00525ABC" w:rsidRDefault="00525ABC" w:rsidP="00525ABC"/>
    <w:p w14:paraId="57A29331" w14:textId="77777777" w:rsidR="00525ABC" w:rsidRDefault="00525ABC" w:rsidP="00525ABC"/>
    <w:p w14:paraId="12F5A0F6" w14:textId="77777777" w:rsidR="00525ABC" w:rsidRDefault="00525ABC" w:rsidP="00525ABC">
      <w:r>
        <w:t>Q15. Name the Chola ruler who developed Navy.</w:t>
      </w:r>
    </w:p>
    <w:p w14:paraId="742CAEE4" w14:textId="768DBE47" w:rsidR="00525ABC" w:rsidRDefault="008967D1" w:rsidP="00525ABC">
      <w:r>
        <w:lastRenderedPageBreak/>
        <w:t xml:space="preserve">Ans. </w:t>
      </w:r>
      <w:proofErr w:type="spellStart"/>
      <w:r w:rsidR="009B5932">
        <w:t>RajarajaChola</w:t>
      </w:r>
      <w:proofErr w:type="spellEnd"/>
      <w:r w:rsidR="009B5932">
        <w:t xml:space="preserve"> I</w:t>
      </w:r>
    </w:p>
    <w:p w14:paraId="713E6380" w14:textId="77777777" w:rsidR="00525ABC" w:rsidRDefault="00525ABC" w:rsidP="00525ABC"/>
    <w:p w14:paraId="017C1D51" w14:textId="77777777" w:rsidR="00525ABC" w:rsidRDefault="00525ABC" w:rsidP="00525ABC">
      <w:r>
        <w:t xml:space="preserve"> </w:t>
      </w:r>
    </w:p>
    <w:p w14:paraId="117D4AA0" w14:textId="77777777" w:rsidR="00525ABC" w:rsidRDefault="00525ABC" w:rsidP="00525ABC"/>
    <w:p w14:paraId="0EA49753" w14:textId="77777777" w:rsidR="00525ABC" w:rsidRDefault="00525ABC" w:rsidP="00525ABC">
      <w:r>
        <w:t>Q16. Who built Gangaikondacholpuram?</w:t>
      </w:r>
    </w:p>
    <w:p w14:paraId="5B4DF6CC" w14:textId="2748ED7C" w:rsidR="00525ABC" w:rsidRPr="00AA60CF" w:rsidRDefault="00525ABC" w:rsidP="00525ABC">
      <w:pPr>
        <w:rPr>
          <w:color w:val="E36C0A" w:themeColor="accent6" w:themeShade="BF"/>
        </w:rPr>
      </w:pPr>
      <w:r>
        <w:t>Ans</w:t>
      </w:r>
      <w:r w:rsidR="009B5932">
        <w:t xml:space="preserve">:- </w:t>
      </w:r>
      <w:r w:rsidRPr="00AA60CF">
        <w:rPr>
          <w:color w:val="E36C0A" w:themeColor="accent6" w:themeShade="BF"/>
        </w:rPr>
        <w:t>Rajendra</w:t>
      </w:r>
      <w:r w:rsidR="009B5932" w:rsidRPr="00AA60CF">
        <w:rPr>
          <w:color w:val="E36C0A" w:themeColor="accent6" w:themeShade="BF"/>
        </w:rPr>
        <w:t xml:space="preserve"> Chola</w:t>
      </w:r>
      <w:r w:rsidRPr="00AA60CF">
        <w:rPr>
          <w:color w:val="E36C0A" w:themeColor="accent6" w:themeShade="BF"/>
        </w:rPr>
        <w:t xml:space="preserve"> I</w:t>
      </w:r>
    </w:p>
    <w:p w14:paraId="5901D5AC" w14:textId="77777777" w:rsidR="00525ABC" w:rsidRDefault="00525ABC" w:rsidP="00525ABC"/>
    <w:p w14:paraId="366F1CAC" w14:textId="77777777" w:rsidR="00525ABC" w:rsidRDefault="00525ABC" w:rsidP="00525ABC">
      <w:r>
        <w:t xml:space="preserve"> </w:t>
      </w:r>
    </w:p>
    <w:p w14:paraId="5FABCF9E" w14:textId="77777777" w:rsidR="00525ABC" w:rsidRDefault="00525ABC" w:rsidP="00525ABC"/>
    <w:p w14:paraId="5D48D822" w14:textId="77777777" w:rsidR="00525ABC" w:rsidRDefault="00525ABC" w:rsidP="00525ABC">
      <w:r>
        <w:t>Q17. What is vetti?</w:t>
      </w:r>
    </w:p>
    <w:p w14:paraId="4E98743B" w14:textId="77777777" w:rsidR="00525ABC" w:rsidRDefault="00525ABC" w:rsidP="00525ABC">
      <w:r>
        <w:t>Ans. Vetti is a type of tax taken not in cash but in the form of forced labour.</w:t>
      </w:r>
    </w:p>
    <w:p w14:paraId="49AFDA25" w14:textId="77777777" w:rsidR="00525ABC" w:rsidRDefault="00525ABC" w:rsidP="00525ABC"/>
    <w:p w14:paraId="7A5087B1" w14:textId="77777777" w:rsidR="00525ABC" w:rsidRDefault="00525ABC" w:rsidP="00525ABC">
      <w:r>
        <w:t xml:space="preserve"> </w:t>
      </w:r>
    </w:p>
    <w:p w14:paraId="7E7291B9" w14:textId="77777777" w:rsidR="00525ABC" w:rsidRDefault="00525ABC" w:rsidP="00525ABC"/>
    <w:p w14:paraId="0C4D734D" w14:textId="77777777" w:rsidR="00525ABC" w:rsidRDefault="00525ABC" w:rsidP="00525ABC">
      <w:r>
        <w:t>Q18. Who were known as nagarams?</w:t>
      </w:r>
    </w:p>
    <w:p w14:paraId="124D05A6" w14:textId="77777777" w:rsidR="00525ABC" w:rsidRDefault="00525ABC" w:rsidP="00525ABC">
      <w:r>
        <w:t>Ans. Associations of traders were known as nagarams.</w:t>
      </w:r>
    </w:p>
    <w:p w14:paraId="2FDE7F62" w14:textId="77777777" w:rsidR="00525ABC" w:rsidRDefault="00525ABC" w:rsidP="00525ABC"/>
    <w:p w14:paraId="05C9906C" w14:textId="77777777" w:rsidR="00525ABC" w:rsidRDefault="00525ABC" w:rsidP="00525ABC">
      <w:r>
        <w:t xml:space="preserve"> </w:t>
      </w:r>
    </w:p>
    <w:p w14:paraId="20B62D18" w14:textId="77777777" w:rsidR="00525ABC" w:rsidRDefault="00525ABC" w:rsidP="00525ABC"/>
    <w:p w14:paraId="07ECAB7E" w14:textId="77777777" w:rsidR="00525ABC" w:rsidRDefault="00525ABC" w:rsidP="00525ABC">
      <w:r>
        <w:t xml:space="preserve">Q19. Who wrote a </w:t>
      </w:r>
      <w:r w:rsidR="00B44C9C">
        <w:t>Sanskrit</w:t>
      </w:r>
      <w:r>
        <w:t xml:space="preserve"> poem about the ruler of Kashmir?</w:t>
      </w:r>
    </w:p>
    <w:p w14:paraId="1D7BB5FA" w14:textId="77777777" w:rsidR="00525ABC" w:rsidRDefault="00525ABC" w:rsidP="00525ABC">
      <w:r>
        <w:t>Ans. It was composed by an author named Kalhana.</w:t>
      </w:r>
    </w:p>
    <w:p w14:paraId="2E00E9F3" w14:textId="77777777" w:rsidR="00525ABC" w:rsidRDefault="00525ABC" w:rsidP="00525ABC"/>
    <w:p w14:paraId="741BD69B" w14:textId="77777777" w:rsidR="00525ABC" w:rsidRDefault="00525ABC" w:rsidP="00525ABC">
      <w:r>
        <w:t xml:space="preserve"> </w:t>
      </w:r>
    </w:p>
    <w:p w14:paraId="6B04F583" w14:textId="77777777" w:rsidR="00525ABC" w:rsidRDefault="00525ABC" w:rsidP="00525ABC"/>
    <w:p w14:paraId="384B9083" w14:textId="77777777" w:rsidR="00525ABC" w:rsidRDefault="00525ABC" w:rsidP="00525ABC">
      <w:r>
        <w:t>Q20. What were the two major cities under the control of the Chahamanas?</w:t>
      </w:r>
    </w:p>
    <w:p w14:paraId="45F3B70C" w14:textId="5F167DC5" w:rsidR="00525ABC" w:rsidRDefault="00525ABC" w:rsidP="00525ABC"/>
    <w:p w14:paraId="31C22FD0" w14:textId="77777777" w:rsidR="00525ABC" w:rsidRDefault="00525ABC" w:rsidP="00525ABC"/>
    <w:p w14:paraId="01B0F9FC" w14:textId="77777777" w:rsidR="00525ABC" w:rsidRDefault="00525ABC" w:rsidP="00525ABC">
      <w:r>
        <w:t xml:space="preserve"> </w:t>
      </w:r>
    </w:p>
    <w:p w14:paraId="7D72ED98" w14:textId="77777777" w:rsidR="00525ABC" w:rsidRDefault="00525ABC" w:rsidP="00525ABC"/>
    <w:p w14:paraId="3D11D123" w14:textId="77777777" w:rsidR="00525ABC" w:rsidRDefault="008967D1" w:rsidP="00525ABC">
      <w:r>
        <w:t>Q21. What was called S</w:t>
      </w:r>
      <w:r w:rsidR="00525ABC">
        <w:t>abha?</w:t>
      </w:r>
    </w:p>
    <w:p w14:paraId="6F91124A" w14:textId="1EF9D81E" w:rsidR="00525ABC" w:rsidRPr="00AA60CF" w:rsidRDefault="008967D1" w:rsidP="00525ABC">
      <w:pPr>
        <w:rPr>
          <w:color w:val="E36C0A" w:themeColor="accent6" w:themeShade="BF"/>
        </w:rPr>
      </w:pPr>
      <w:r>
        <w:t>Ans</w:t>
      </w:r>
      <w:r w:rsidR="00AA60CF">
        <w:t>:-</w:t>
      </w:r>
      <w:r>
        <w:t xml:space="preserve"> </w:t>
      </w:r>
      <w:r w:rsidR="00AA60CF">
        <w:t xml:space="preserve"> </w:t>
      </w:r>
      <w:r w:rsidR="00AA60CF" w:rsidRPr="00AA60CF">
        <w:rPr>
          <w:color w:val="E36C0A" w:themeColor="accent6" w:themeShade="BF"/>
        </w:rPr>
        <w:t>Sabha means assembly, meeting or Gathering of people.</w:t>
      </w:r>
    </w:p>
    <w:p w14:paraId="2B779446" w14:textId="77777777" w:rsidR="00525ABC" w:rsidRPr="00AA60CF" w:rsidRDefault="00525ABC" w:rsidP="00525ABC">
      <w:pPr>
        <w:rPr>
          <w:color w:val="E36C0A" w:themeColor="accent6" w:themeShade="BF"/>
        </w:rPr>
      </w:pPr>
    </w:p>
    <w:p w14:paraId="258010C8" w14:textId="77777777" w:rsidR="00525ABC" w:rsidRPr="00AA60CF" w:rsidRDefault="00525ABC" w:rsidP="00525ABC">
      <w:pPr>
        <w:rPr>
          <w:color w:val="E36C0A" w:themeColor="accent6" w:themeShade="BF"/>
        </w:rPr>
      </w:pPr>
      <w:r w:rsidRPr="00AA60CF">
        <w:rPr>
          <w:color w:val="E36C0A" w:themeColor="accent6" w:themeShade="BF"/>
        </w:rPr>
        <w:t xml:space="preserve"> </w:t>
      </w:r>
    </w:p>
    <w:p w14:paraId="3D1089D8" w14:textId="77777777" w:rsidR="00525ABC" w:rsidRDefault="00525ABC" w:rsidP="00525ABC"/>
    <w:p w14:paraId="3E84FE5B" w14:textId="77777777" w:rsidR="00525ABC" w:rsidRDefault="00525ABC" w:rsidP="00525ABC"/>
    <w:p w14:paraId="0F1ECF90" w14:textId="77777777" w:rsidR="00525ABC" w:rsidRDefault="00525ABC" w:rsidP="00525ABC"/>
    <w:p w14:paraId="2C0D8D5F" w14:textId="77777777" w:rsidR="006E6841" w:rsidRDefault="006E6841"/>
    <w:sectPr w:rsidR="006E68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ABC"/>
    <w:rsid w:val="000D222D"/>
    <w:rsid w:val="003C3645"/>
    <w:rsid w:val="00442B58"/>
    <w:rsid w:val="00525ABC"/>
    <w:rsid w:val="00630095"/>
    <w:rsid w:val="006E6841"/>
    <w:rsid w:val="00707D2E"/>
    <w:rsid w:val="007A136B"/>
    <w:rsid w:val="00840D72"/>
    <w:rsid w:val="008967D1"/>
    <w:rsid w:val="00913B37"/>
    <w:rsid w:val="009B5932"/>
    <w:rsid w:val="00AA60CF"/>
    <w:rsid w:val="00B44C9C"/>
    <w:rsid w:val="00EB75EB"/>
    <w:rsid w:val="00F46472"/>
    <w:rsid w:val="00FC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DAC5C"/>
  <w15:docId w15:val="{F53F83C5-FF3D-0643-94BC-DDD25515F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00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919437180907</cp:lastModifiedBy>
  <cp:revision>2</cp:revision>
  <dcterms:created xsi:type="dcterms:W3CDTF">2021-07-13T18:03:00Z</dcterms:created>
  <dcterms:modified xsi:type="dcterms:W3CDTF">2021-07-13T18:03:00Z</dcterms:modified>
</cp:coreProperties>
</file>